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84"/>
        <w:gridCol w:w="283"/>
        <w:gridCol w:w="284"/>
        <w:gridCol w:w="283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 w:rsidR="00A03A10" w:rsidTr="00CD4490">
        <w:trPr>
          <w:cantSplit/>
          <w:trHeight w:val="1602"/>
          <w:jc w:val="center"/>
        </w:trPr>
        <w:tc>
          <w:tcPr>
            <w:tcW w:w="7508" w:type="dxa"/>
          </w:tcPr>
          <w:p w:rsidR="00A03A10" w:rsidRPr="007D050E" w:rsidRDefault="00A03A10" w:rsidP="007D050E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bookmarkStart w:id="0" w:name="_GoBack"/>
            <w:bookmarkEnd w:id="0"/>
            <w:r w:rsidRPr="007D050E"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9536" behindDoc="0" locked="0" layoutInCell="1" allowOverlap="1" wp14:anchorId="5727DC54" wp14:editId="2F3C5CF5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50E"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8512" behindDoc="0" locked="0" layoutInCell="1" allowOverlap="1" wp14:anchorId="67E5A2FF" wp14:editId="6FAB0CF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298450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774">
              <w:rPr>
                <w:b/>
                <w:color w:val="0000FF"/>
                <w:sz w:val="36"/>
                <w:szCs w:val="36"/>
                <w:lang w:val="sl-SI"/>
              </w:rPr>
              <w:t>MENÙ</w:t>
            </w:r>
          </w:p>
          <w:p w:rsidR="00A03A10" w:rsidRDefault="00BE6774" w:rsidP="007D050E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39C6DFB2" wp14:editId="1D808E73">
                      <wp:simplePos x="0" y="0"/>
                      <wp:positionH relativeFrom="column">
                        <wp:posOffset>3725226</wp:posOffset>
                      </wp:positionH>
                      <wp:positionV relativeFrom="paragraph">
                        <wp:posOffset>880745</wp:posOffset>
                      </wp:positionV>
                      <wp:extent cx="2059622" cy="261620"/>
                      <wp:effectExtent l="3493" t="0" r="1587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59622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6D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93.3pt;margin-top:69.35pt;width:162.15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DEGQIAAAwEAAAOAAAAZHJzL2Uyb0RvYy54bWysU1Fv2yAQfp+0/4B4XxxbSdpYcaquXadJ&#10;3Vap2w/AgGM24BiQ2O2v34GjJNrepvGAgLv77r7vjs3NaDQ5SB8U2IaWszkl0nIQyu4a+v3bw7tr&#10;SkJkVjANVjb0RQZ6s337ZjO4WlbQgxbSEwSxoR5cQ/sYXV0UgffSsDADJy0aO/CGRbz6XSE8GxDd&#10;6KKaz1fFAF44D1yGgK/3k5FuM37XSR6/dl2QkeiGYm0x7z7vbdqL7YbVO89cr/ixDPYPVRimLCY9&#10;Qd2zyMjeq7+gjOIeAnRxxsEU0HWKy8wB2ZTzP9g898zJzAXFCe4kU/h/sPzL4ckTJRpalVeUWGaw&#10;SU+gf0jySloZpFAaDKmSUIMLNfo/O4yI43sYseGZdHCPwH8GYuGuZ3Ynb72HoZdMYKFliiwuQiec&#10;kEDa4TMIzMf2ETLQ2HlDPGCXyhV2F1d+RpkIJsP+vZx6JsdIOD5W8+V6VVWUcLRVqxSXM7I6gaWW&#10;OB/iR4kk0qGhHmcio7LDY4ipuLNLcrfwoLTOc6EtGRq6XlbLHHBhMSri2GplGno91ZkDEucPVuRz&#10;ZEpPZ0yg7VGExHtSII7tiI5JmRbEC8qRiSNJ/E5YZw/+lZIBR7Oh4deeeUmJ/mRR0nW5WKRZzpfF&#10;8goZE39paS8tzHKEamikZDrexTz/E9dblL5TWYZzJcdaceSyOsfvkWb68p69zp94+xsAAP//AwBQ&#10;SwMEFAAGAAgAAAAhACVe7W3fAAAACgEAAA8AAABkcnMvZG93bnJldi54bWxMj8tOwzAQRfdI/IM1&#10;SGxQ69SUPtJMKh5CYttA9248TSLicRS7TfL3mBUsR/fo3jPZfrStuFLvG8cIi3kCgrh0puEK4evz&#10;fbYB4YNmo1vHhDCRh31+e5Pp1LiBD3QtQiViCftUI9QhdKmUvqzJaj93HXHMzq63OsSzr6Tp9RDL&#10;bStVkqyk1Q3HhVp39FpT+V1cLEJ4C40zx4fk7A7D08v0UXhpJ8T7u/F5ByLQGP5g+NWP6pBHp5O7&#10;sPGiRVirjYoowkxtQURgvdouQZwQHtViCTLP5P8X8h8AAAD//wMAUEsBAi0AFAAGAAgAAAAhALaD&#10;OJL+AAAA4QEAABMAAAAAAAAAAAAAAAAAAAAAAFtDb250ZW50X1R5cGVzXS54bWxQSwECLQAUAAYA&#10;CAAAACEAOP0h/9YAAACUAQAACwAAAAAAAAAAAAAAAAAvAQAAX3JlbHMvLnJlbHNQSwECLQAUAAYA&#10;CAAAACEAvK4gxBkCAAAMBAAADgAAAAAAAAAAAAAAAAAuAgAAZHJzL2Uyb0RvYy54bWxQSwECLQAU&#10;AAYACAAAACEAJV7tbd8AAAAKAQAADwAAAAAAAAAAAAAAAABzBAAAZHJzL2Rvd25yZXYueG1sUEsF&#10;BgAAAAAEAAQA8wAAAH8FAAAAAA==&#10;" filled="f" stroked="f">
                      <v:textbox>
                        <w:txbxContent>
                          <w:p w:rsidR="00A03A10" w:rsidRPr="00BE6774" w:rsidRDefault="00BE6774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  <w:t>Etichettatura allergeni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A10"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284" w:type="dxa"/>
            <w:vMerge w:val="restart"/>
            <w:textDirection w:val="btLr"/>
            <w:tcFitText/>
            <w:vAlign w:val="center"/>
          </w:tcPr>
          <w:p w:rsidR="00A03A10" w:rsidRPr="008721E1" w:rsidRDefault="00A03A10" w:rsidP="008721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A03A10" w:rsidRDefault="0003737D">
            <w:r w:rsidRPr="00A03A10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101C6081" wp14:editId="2BAEFE85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846455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6081" id="_x0000_s1027" type="#_x0000_t202" style="position:absolute;margin-left:-52.05pt;margin-top:66.65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CBfxLh2wAAAAkBAAAPAAAAZHJzL2Rvd25yZXYueG1sTI9Na8JAEIbvhf6H&#10;ZQpeiu5qNZQ0G2krhV6Nel+zYxKanQ3Z1ST/vuOpPQ0v8/B+ZNvRteKGfWg8aVguFAik0tuGKg3H&#10;w9f8FUSIhqxpPaGGCQNs88eHzKTWD7THWxErwSYUUqOhjrFLpQxljc6Ehe+Q+HfxvTORZV9J25uB&#10;zV0rV0ol0pmGOKE2HX7WWP4UV6ch7mLj7elZXfx+2HxM30WQbtJ69jS+v4GIOMY/GO71uTrk3Ons&#10;r2SDaDXMl5uEUQ3rNU9gYHXXZ77JiwKZZ/L/gvwXAAD//wMAUEsBAi0AFAAGAAgAAAAhALaDOJL+&#10;AAAA4QEAABMAAAAAAAAAAAAAAAAAAAAAAFtDb250ZW50X1R5cGVzXS54bWxQSwECLQAUAAYACAAA&#10;ACEAOP0h/9YAAACUAQAACwAAAAAAAAAAAAAAAAAvAQAAX3JlbHMvLnJlbHNQSwECLQAUAAYACAAA&#10;ACEAl5k1XhoCAAARBAAADgAAAAAAAAAAAAAAAAAuAgAAZHJzL2Uyb0RvYy54bWxQSwECLQAUAAYA&#10;CAAAACEAgX8S4dsAAAAJAQAADwAAAAAAAAAAAAAAAAB0BAAAZHJzL2Rvd25yZXYueG1sUEsFBgAA&#10;AAAEAAQA8wAAAHwFAAAAAA==&#10;" filled="f" stroked="f">
                      <v:textbox>
                        <w:txbxContent>
                          <w:p w:rsidR="00A03A10" w:rsidRPr="00C97781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A03A10" w:rsidRPr="00C97781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7366FCFE" wp14:editId="5104A3D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34004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FCFE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BE6774" w:rsidRDefault="00BE6774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03A10" w:rsidRDefault="00A03A10"/>
        </w:tc>
        <w:tc>
          <w:tcPr>
            <w:tcW w:w="257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543CDE26" wp14:editId="3E234234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CDE26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BE6774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8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3A0D7965" wp14:editId="31F6E3D2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D7965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BE6774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678EB7BE" wp14:editId="692BE6A9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B7BE" id="_x0000_s1031" type="#_x0000_t202" style="position:absolute;margin-left:-54.9pt;margin-top:79.1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A03A10"/>
        </w:tc>
        <w:tc>
          <w:tcPr>
            <w:tcW w:w="253" w:type="dxa"/>
            <w:vMerge w:val="restart"/>
          </w:tcPr>
          <w:p w:rsidR="00A03A10" w:rsidRDefault="0003737D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5B2D72F2" wp14:editId="799F9683">
                      <wp:simplePos x="0" y="0"/>
                      <wp:positionH relativeFrom="column">
                        <wp:posOffset>-555234</wp:posOffset>
                      </wp:positionH>
                      <wp:positionV relativeFrom="paragraph">
                        <wp:posOffset>827670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72F2" id="_x0000_s1032" type="#_x0000_t202" style="position:absolute;margin-left:-43.7pt;margin-top:65.1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aV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y2dvGxAHdCXrR0H4qJBuB/6Jkh4HtKbh9455SYn+bNHZy9l8jtdiPswX&#10;Fyic+PNIcx5hliNUTSMl4/Ym5lcwSr7GDrQqu5FaNTI5UsbByyYdH0ma7PNzvvXylDd/AAAA//8D&#10;AFBLAwQUAAYACAAAACEAJ8w2NdoAAAAHAQAADwAAAGRycy9kb3ducmV2LnhtbEyPzU7DMBCE70i8&#10;g7VIvSBqJ5QKhThVf4TEtQHubrxNIuJ1FLtN8vZdTnAczWjmm3wzuU5ccQitJw3JUoFAqrxtqdbw&#10;9fn+9AoiREPWdJ5Qw4wBNsX9XW4y60c64rWMteASCpnR0MTYZ1KGqkFnwtL3SOyd/eBMZDnU0g5m&#10;5HLXyVSptXSmJV5oTI/7Bquf8uI0xENsvf1+VGd/HF9280cZpJu1XjxM2zcQEaf4F4ZffEaHgplO&#10;/kI2iI51wkENq4QPsL1Kn0GcNKRrpUAWufzPX9wAAAD//wMAUEsBAi0AFAAGAAgAAAAhALaDOJL+&#10;AAAA4QEAABMAAAAAAAAAAAAAAAAAAAAAAFtDb250ZW50X1R5cGVzXS54bWxQSwECLQAUAAYACAAA&#10;ACEAOP0h/9YAAACUAQAACwAAAAAAAAAAAAAAAAAvAQAAX3JlbHMvLnJlbHNQSwECLQAUAAYACAAA&#10;ACEAMnYWlRsCAAASBAAADgAAAAAAAAAAAAAAAAAuAgAAZHJzL2Uyb0RvYy54bWxQSwECLQAUAAYA&#10;CAAAACEAJ8w2NdoAAAAHAQAADwAAAAAAAAAAAAAAAAB1BAAAZHJzL2Rvd25yZXYueG1sUEsFBgAA&#10;AAAEAAQA8wAAAHwFAAAAAA==&#10;" filled="f" stroked="f">
                      <v:textbox>
                        <w:txbxContent>
                          <w:p w:rsidR="00A03A10" w:rsidRPr="00BE6774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69AF9C08" wp14:editId="1101C244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9C08" id="_x0000_s1033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qGwIAABEEAAAOAAAAZHJzL2Uyb0RvYy54bWysU11v2yAUfZ+0/4B4X5x4+WitOFXXrtOk&#10;bqvU7QdgwDEbcBmQ2Omv3wWnadS9TfMDAl/uufecc1lfDUaTvfRBga3pbDKlRFoOQtltTX98v3t3&#10;QUmIzAqmwcqaHmSgV5u3b9a9q2QJHWghPUEQG6re1bSL0VVFEXgnDQsTcNJisAVvWMSj3xbCsx7R&#10;jS7K6XRZ9OCF88BlCPj3dgzSTcZvW8njt7YNMhJdU+wt5tXntUlrsVmzauuZ6xQ/tsH+oQvDlMWi&#10;J6hbFhnZefUXlFHcQ4A2TjiYAtpWcZk5IJvZ9BWbx445mbmgOMGdZAr/D5Z/3T94okRN0SjLDFr0&#10;APqnJE+kkUEKpcGQMsnUu1Dh7UeH9+PwAQa0O1MO7h74r0As3HTMbuW199B3kglsc5Yyi7PUESck&#10;kKb/AgLrsV2EDDS03hAP6NFsid7il3+jSASLoXuHk2NyiISnDt5fLBYrDHGMlcuUlyuyKoElQ5wP&#10;8ZNEEmlTU48TkVHZ/j7E1NzLlXTdwp3SOk+FtqSv6eWiXOSEs4hREYdWK4OqjX3mhMT5oxV5H5nS&#10;4x4LaHsUIfEeFYhDM2TZV8/aNiAOqErmj4TwTWG7HfgnSnqcz5qG3zvmJSX6s0VlL2fzeRrofJgv&#10;Vkic+PNIcx5hliNUTSMl4/Ym5kcwUr5GB1qV1UhWjZ0cW8a5yyId30ga7PNzvvXykjd/AAAA//8D&#10;AFBLAwQUAAYACAAAACEA2JYRVN0AAAAJAQAADwAAAGRycy9kb3ducmV2LnhtbEyPTU+DQBCG7yb+&#10;h82YeDF0EdumQYbGj5h4Lep9y06ByM4Sdlvg3zue9DiZN+/7PMV+dr260Bg6zwj3qxQUce1txw3C&#10;58dbsgMVomFres+EsFCAfXl9VZjc+okPdKlio6SEQ24Q2hiHXOtQt+RMWPmBWH4nPzoT5RwbbUcz&#10;SbnrdZamW+1Mx7LQmoFeWqq/q7NDiK+x8/brLj35w7R5Xt6roN2CeHszPz2CijTHvzD84gs6lMJ0&#10;9Ge2QfUIyXonLhHhIctASSDZisoRIduka9Blof8blD8AAAD//wMAUEsBAi0AFAAGAAgAAAAhALaD&#10;OJL+AAAA4QEAABMAAAAAAAAAAAAAAAAAAAAAAFtDb250ZW50X1R5cGVzXS54bWxQSwECLQAUAAYA&#10;CAAAACEAOP0h/9YAAACUAQAACwAAAAAAAAAAAAAAAAAvAQAAX3JlbHMvLnJlbHNQSwECLQAUAAYA&#10;CAAAACEAAobaqhsCAAARBAAADgAAAAAAAAAAAAAAAAAuAgAAZHJzL2Uyb0RvYy54bWxQSwECLQAU&#10;AAYACAAAACEA2JYRVN0AAAAJAQAADwAAAAAAAAAAAAAAAAB1BAAAZHJzL2Rvd25yZXYueG1sUEsF&#10;BgAAAAAEAAQA8wAAAH8FAAAAAA==&#10;" filled="f" stroked="f">
                      <v:textbox>
                        <w:txbxContent>
                          <w:p w:rsidR="00A03A10" w:rsidRPr="00BE6774" w:rsidRDefault="00BE6774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5FD3D915" wp14:editId="5D3BD37E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D915" id="_x0000_s1034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Nu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V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A95zNu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0B8658A3" wp14:editId="3C0325F4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58A3" id="_x0000_s1035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CVLOUt4AAAAJAQAADwAAAGRycy9kb3ducmV2LnhtbEyPTU/DMAyG70j8&#10;h8hIXNCWrLAydU0nPoTEdQXuWeO11RqnarK1/feYEztZlh+9ft58N7lOXHAIrScNq6UCgVR521Kt&#10;4fvrY7EBEaIhazpPqGHGALvi9iY3mfUj7fFSxlpwCIXMaGhi7DMpQ9WgM2HpeyS+Hf3gTOR1qKUd&#10;zMjhrpOJUql0piX+0Jge3xqsTuXZaYjvsfX250Ed/X5cv86fZZBu1vr+bnrZgog4xX8Y/vRZHQp2&#10;Ovgz2SA6DYtErRnVkD4+gWAgUc8gDjw3qxRkkcvrBsUvAAAA//8DAFBLAQItABQABgAIAAAAIQC2&#10;gziS/gAAAOEBAAATAAAAAAAAAAAAAAAAAAAAAABbQ29udGVudF9UeXBlc10ueG1sUEsBAi0AFAAG&#10;AAgAAAAhADj9If/WAAAAlAEAAAsAAAAAAAAAAAAAAAAALwEAAF9yZWxzLy5yZWxzUEsBAi0AFAAG&#10;AAgAAAAhAA0X/1EbAgAAEgQAAA4AAAAAAAAAAAAAAAAALgIAAGRycy9lMm9Eb2MueG1sUEsBAi0A&#10;FAAGAAgAAAAhAAlSzlLeAAAACQEAAA8AAAAAAAAAAAAAAAAAdQQAAGRycy9kb3ducmV2LnhtbFBL&#10;BQYAAAAABAAEAPMAAACABQAAAAA=&#10;" filled="f" stroked="f">
                      <v:textbox>
                        <w:txbxContent>
                          <w:p w:rsidR="00A03A10" w:rsidRPr="00BE6774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BE677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6A820B5D" wp14:editId="19FAD60A">
                      <wp:simplePos x="0" y="0"/>
                      <wp:positionH relativeFrom="column">
                        <wp:posOffset>-846773</wp:posOffset>
                      </wp:positionH>
                      <wp:positionV relativeFrom="paragraph">
                        <wp:posOffset>1105852</wp:posOffset>
                      </wp:positionV>
                      <wp:extent cx="1990725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072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AB2F4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0B5D" id="_x0000_s1036" type="#_x0000_t202" style="position:absolute;margin-left:-66.7pt;margin-top:87.05pt;width:156.7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fRGQIAABMEAAAOAAAAZHJzL2Uyb0RvYy54bWysU9Fu2yAUfZ+0f0C8L46jJG2sOFXXrtOk&#10;bqvU7QMw4JgNuAxI7PTre8FREnVv0/yAwJd77jnnXtY3g9FkL31QYGtaTqaUSMtBKLut6c8fDx+u&#10;KQmRWcE0WFnTgwz0ZvP+3bp3lZxBB1pITxDEhqp3Ne1idFVRBN5Jw8IEnLQYbMEbFvHot4XwrEd0&#10;o4vZdLosevDCeeAyBPx7PwbpJuO3reTxe9sGGYmuKXKLefV5bdJabNas2nrmOsWPNNg/sDBMWSx6&#10;grpnkZGdV39BGcU9BGjjhIMpoG0Vl1kDqimnb9Q8d8zJrAXNCe5kU/h/sPzb/skTJbB3c0osM9ij&#10;J9C/JHkhjQxSKA2GzJJPvQsVXn92mBCHjzBgTtYc3CPw34FYuOuY3cpb76HvJBPIs0yZxUXqiBMS&#10;SNN/BYH12C5CBhpab4gHbFK5xObil3+jSwSLYfsOp5bJIRKeGKxW06vZghKOsdky5eWKrEpgqSPO&#10;h/hZooi0qanHkciobP8YYiJ3vpKuW3hQWuex0Jb0NV0tEP5NxKiIU6uVqen1yDMnJM2frMj7yJQe&#10;91hA26MJSffoQByaYfQ9E04ONSAOaEs2AMXiq0K+HfgXSnqc0JqGPzvmJSX6i0VrV+V8nkY6H+aL&#10;K1RO/GWkuYwwyxGqppGScXsX8zMYld1iC1qV7TgzOXLGycsuHV9JGu3Lc751fsubVwAAAP//AwBQ&#10;SwMEFAAGAAgAAAAhAMEfie7bAAAABwEAAA8AAABkcnMvZG93bnJldi54bWxMj0tPwzAQhO9I/Adr&#10;kbig1mlJeYQ4FQ8hcW0odzfeJhHxOoq3TfLvWU5wHM1o5pt8O/lOnXGIbSADq2UCCqkKrqXawP7z&#10;ffEAKrIlZ7tAaGDGCNvi8iK3mQsj7fBccq2khGJmDTTMfaZ1rBr0Ni5DjyTeMQzessih1m6wo5T7&#10;Tq+T5E5725IsNLbH1war7/LkDfAbt8F93STHsBs3L/NHGbWfjbm+mp6fQDFO/BeGX3xBh0KYDuFE&#10;LqrOwFrA2cDt/SMosdNUnh1Eb1Yp6CLX//mLHwAAAP//AwBQSwECLQAUAAYACAAAACEAtoM4kv4A&#10;AADhAQAAEwAAAAAAAAAAAAAAAAAAAAAAW0NvbnRlbnRfVHlwZXNdLnhtbFBLAQItABQABgAIAAAA&#10;IQA4/SH/1gAAAJQBAAALAAAAAAAAAAAAAAAAAC8BAABfcmVscy8ucmVsc1BLAQItABQABgAIAAAA&#10;IQAiFpfRGQIAABMEAAAOAAAAAAAAAAAAAAAAAC4CAABkcnMvZTJvRG9jLnhtbFBLAQItABQABgAI&#10;AAAAIQDBH4nu2wAAAAcBAAAPAAAAAAAAAAAAAAAAAHMEAABkcnMvZG93bnJldi54bWxQSwUGAAAA&#10;AAQABADzAAAAewUAAAAA&#10;" filled="f" stroked="f">
                      <v:textbox>
                        <w:txbxContent>
                          <w:p w:rsidR="00A03A10" w:rsidRPr="00BE6774" w:rsidRDefault="00BE6774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7A5E0F4E" wp14:editId="057E1CF3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E0F4E" id="_x0000_s1037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4o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VuUHGpAHNCWbAAqwleFfDvwL5T0OKE1Db93zEtK9GeL1l7P5vM00vkw&#10;X1yhcuIvI81lhFmOUDWNlIzbu5ifwaj5FlvQqmzHmcmRM05edun4StJoX57zrfNb3rwC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P9K+KB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BE6774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52294242" wp14:editId="13DFCFB9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4242" id="_x0000_s1038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rGwIAABMEAAAOAAAAZHJzL2Uyb0RvYy54bWysU9Fu2yAUfZ+0f0C8L07cJE2tOFXXrtOk&#10;bqvU7gMw4JgNuAxI7PTrd8FRGq1v0/yAwJd77jnnXtbXg9FkL31QYGs6m0wpkZaDUHZb0x/P9x9W&#10;lITIrGAarKzpQQZ6vXn/bt27SpbQgRbSEwSxoepdTbsYXVUUgXfSsDABJy0GW/CGRTz6bSE86xHd&#10;6KKcTpdFD144D1yGgH/vxiDdZPy2lTx+b9sgI9E1RW4xrz6vTVqLzZpVW89cp/iRBvsHFoYpi0VP&#10;UHcsMrLz6g2UUdxDgDZOOJgC2lZxmTWgmtn0LzVPHXMya0FzgjvZFP4fLP+2f/RECezdBSWWGezR&#10;I+ifkryQRgYplAZDyuRT70KF158cJsThIwyYkzUH9wD8VyAWbjtmt/LGe+g7yQTynKXM4ix1xAkJ&#10;pOm/gsB6bBchAw2tN8QDNmm2xObil3+jSwSLYfsOp5bJIRKeGFysFotLDHGMlcuUlyuyKoGljjgf&#10;4meJItKmph5HIqOy/UOIidzrlXTdwr3SOo+FtqSv6dWiXOSEs4hREadWK1PT1cgzJyTNn6zI+8iU&#10;HvdYQNujCUn36EAcmmH0/WRuA+KAtmQDUBG+KuTbgX+hpMcJrWn4vWNeUqK/WLT2ajafp5HOh/ni&#10;EpUTfx5pziPMcoSqaaRk3N7G/AxGzTfYglZlO1KvRiZHzjh52aXjK0mjfX7Ot17f8uYPAAAA//8D&#10;AFBLAwQUAAYACAAAACEA3gn8KdwAAAAJAQAADwAAAGRycy9kb3ducmV2LnhtbEyPzWrDQAyE74W+&#10;w6JCLyVZ1xA3uJZDfyj0Gqe9b7yKberVGq8S22/fzak9SWKG0TfFbna9utAYOs8Ij+sEFHHtbccN&#10;wtfhY7UFFcSwNb1nQlgowK68vSlMbv3Ee7pU0qgYwiE3CK3IkGsd6pacCWs/EEft5EdnJJ5jo+1o&#10;phjuep0mSaad6Th+aM1Aby3VP9XZIci7dN5+PyQnv582r8tnFbRbEO/v5pdnUEKz/Jnhih/RoYxM&#10;R39mG1SPsEqz2EUQsqc4r4ZNCuqIkG7jostC/29Q/gIAAP//AwBQSwECLQAUAAYACAAAACEAtoM4&#10;kv4AAADhAQAAEwAAAAAAAAAAAAAAAAAAAAAAW0NvbnRlbnRfVHlwZXNdLnhtbFBLAQItABQABgAI&#10;AAAAIQA4/SH/1gAAAJQBAAALAAAAAAAAAAAAAAAAAC8BAABfcmVscy8ucmVsc1BLAQItABQABgAI&#10;AAAAIQACOsBrGwIAABMEAAAOAAAAAAAAAAAAAAAAAC4CAABkcnMvZTJvRG9jLnhtbFBLAQItABQA&#10;BgAIAAAAIQDeCfwp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46F1FCA6" wp14:editId="4C763CED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E6774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Luoino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1FCA6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BE6774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Luoino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0C309559" wp14:editId="3EDE2018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E6774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09559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BE677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A10" w:rsidTr="00CD4490">
        <w:trPr>
          <w:cantSplit/>
          <w:trHeight w:val="933"/>
          <w:jc w:val="center"/>
        </w:trPr>
        <w:tc>
          <w:tcPr>
            <w:tcW w:w="7508" w:type="dxa"/>
          </w:tcPr>
          <w:p w:rsidR="00B47233" w:rsidRPr="00B47233" w:rsidRDefault="00B47233" w:rsidP="00B47233">
            <w:pPr>
              <w:jc w:val="center"/>
              <w:rPr>
                <w:b/>
                <w:color w:val="FF0000"/>
                <w:sz w:val="40"/>
                <w:szCs w:val="40"/>
                <w:u w:val="single"/>
                <w:lang w:val="sl-SI"/>
              </w:rPr>
            </w:pPr>
            <w:r w:rsidRPr="00B47233">
              <w:rPr>
                <w:noProof/>
                <w:sz w:val="40"/>
                <w:szCs w:val="40"/>
                <w:lang w:val="sl-SI" w:eastAsia="sl-SI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262890</wp:posOffset>
                  </wp:positionV>
                  <wp:extent cx="1333500" cy="866775"/>
                  <wp:effectExtent l="0" t="0" r="0" b="9525"/>
                  <wp:wrapNone/>
                  <wp:docPr id="24" name="Slika 24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774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dal </w:t>
            </w:r>
            <w:r w:rsidR="00A5261D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>17</w:t>
            </w:r>
            <w:r w:rsidR="00BE6774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al</w:t>
            </w:r>
            <w:r w:rsidR="00A5261D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21</w:t>
            </w:r>
            <w:r w:rsidR="00BE6774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maggio</w:t>
            </w:r>
            <w:r w:rsidR="00F56E8C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 xml:space="preserve"> </w:t>
            </w:r>
            <w:r w:rsidR="00CD4490">
              <w:rPr>
                <w:rFonts w:cs="Calibri"/>
                <w:b/>
                <w:color w:val="0070C0"/>
                <w:sz w:val="40"/>
                <w:szCs w:val="40"/>
                <w:u w:val="single"/>
              </w:rPr>
              <w:t>2021</w:t>
            </w:r>
          </w:p>
          <w:p w:rsidR="00B47233" w:rsidRDefault="004C14A7" w:rsidP="004C14A7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118110</wp:posOffset>
                  </wp:positionV>
                  <wp:extent cx="1111885" cy="737550"/>
                  <wp:effectExtent l="0" t="0" r="0" b="5715"/>
                  <wp:wrapNone/>
                  <wp:docPr id="1" name="Slika 1" descr="Rezultat iskanja slik za umivaj si r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umivaj si r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73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4A7" w:rsidRDefault="004C14A7" w:rsidP="004C14A7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</w:rPr>
            </w:pPr>
          </w:p>
          <w:p w:rsidR="00B47233" w:rsidRPr="004C14A7" w:rsidRDefault="004C14A7" w:rsidP="00B47233">
            <w:pPr>
              <w:tabs>
                <w:tab w:val="left" w:pos="4080"/>
              </w:tabs>
              <w:jc w:val="center"/>
              <w:rPr>
                <w:rFonts w:cs="Calibri"/>
                <w:b/>
                <w:color w:val="FF0000"/>
                <w:sz w:val="32"/>
                <w:szCs w:val="32"/>
                <w:u w:val="single"/>
              </w:rPr>
            </w:pPr>
            <w:r w:rsidRPr="004C14A7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</w:t>
            </w:r>
            <w:r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BE6774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RICORDA</w:t>
            </w:r>
            <w:r w:rsidRPr="004C14A7">
              <w:rPr>
                <w:rFonts w:cs="Calibri"/>
                <w:b/>
                <w:color w:val="FF0000"/>
                <w:sz w:val="32"/>
                <w:szCs w:val="32"/>
                <w:u w:val="single"/>
              </w:rPr>
              <w:t>!</w:t>
            </w:r>
          </w:p>
          <w:p w:rsidR="00F56E8C" w:rsidRDefault="00F56E8C" w:rsidP="0094641B">
            <w:pPr>
              <w:tabs>
                <w:tab w:val="left" w:pos="4080"/>
              </w:tabs>
              <w:rPr>
                <w:b/>
                <w:color w:val="009900"/>
                <w:lang w:val="sl-SI"/>
              </w:rPr>
            </w:pPr>
          </w:p>
          <w:p w:rsidR="00A03A10" w:rsidRPr="00F56E8C" w:rsidRDefault="00BE6774" w:rsidP="00BE6774">
            <w:pPr>
              <w:tabs>
                <w:tab w:val="left" w:pos="4080"/>
              </w:tabs>
              <w:rPr>
                <w:b/>
                <w:noProof/>
                <w:color w:val="0000FF"/>
                <w:lang w:val="sl-SI" w:eastAsia="sl-SI"/>
              </w:rPr>
            </w:pPr>
            <w:r>
              <w:rPr>
                <w:b/>
                <w:color w:val="009900"/>
                <w:lang w:val="sl-SI"/>
              </w:rPr>
              <w:t>SCHEMA SCOLASTICO</w:t>
            </w:r>
            <w:r w:rsidR="000E0D8D" w:rsidRPr="00F56E8C">
              <w:rPr>
                <w:b/>
                <w:color w:val="009900"/>
                <w:lang w:val="sl-SI"/>
              </w:rPr>
              <w:t>:</w:t>
            </w:r>
            <w:r w:rsidR="002374D8">
              <w:rPr>
                <w:b/>
                <w:color w:val="009900"/>
                <w:lang w:val="sl-SI"/>
              </w:rPr>
              <w:t xml:space="preserve"> </w:t>
            </w:r>
            <w:r>
              <w:rPr>
                <w:b/>
                <w:color w:val="009900"/>
                <w:lang w:val="sl-SI"/>
              </w:rPr>
              <w:t>ciliegie</w:t>
            </w:r>
            <w:r w:rsidR="00A5261D">
              <w:rPr>
                <w:b/>
                <w:color w:val="009900"/>
                <w:lang w:val="sl-SI"/>
              </w:rPr>
              <w:t xml:space="preserve"> </w:t>
            </w:r>
            <w:r w:rsidR="0012180F">
              <w:rPr>
                <w:b/>
                <w:color w:val="009900"/>
                <w:lang w:val="sl-SI"/>
              </w:rPr>
              <w:t>,</w:t>
            </w:r>
            <w:r w:rsidR="00A5261D">
              <w:rPr>
                <w:b/>
                <w:color w:val="009900"/>
                <w:lang w:val="sl-SI"/>
              </w:rPr>
              <w:t xml:space="preserve"> </w:t>
            </w:r>
            <w:r>
              <w:rPr>
                <w:b/>
                <w:color w:val="009900"/>
                <w:lang w:val="sl-SI"/>
              </w:rPr>
              <w:t>yogurt naturale biologico</w:t>
            </w:r>
          </w:p>
        </w:tc>
        <w:tc>
          <w:tcPr>
            <w:tcW w:w="284" w:type="dxa"/>
            <w:vMerge/>
            <w:textDirection w:val="btLr"/>
            <w:tcFitText/>
            <w:vAlign w:val="center"/>
          </w:tcPr>
          <w:p w:rsidR="00A03A10" w:rsidRPr="008721E1" w:rsidRDefault="00A03A10" w:rsidP="008721E1">
            <w:pPr>
              <w:ind w:left="113" w:right="113"/>
              <w:rPr>
                <w:noProof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03A10" w:rsidRPr="00C9778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3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Default="00A03A10"/>
        </w:tc>
        <w:tc>
          <w:tcPr>
            <w:tcW w:w="252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</w:tr>
      <w:tr w:rsidR="00117C04" w:rsidTr="009D6ECE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TableGrid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096"/>
              <w:gridCol w:w="283"/>
              <w:gridCol w:w="284"/>
              <w:gridCol w:w="280"/>
              <w:gridCol w:w="259"/>
              <w:gridCol w:w="236"/>
              <w:gridCol w:w="253"/>
              <w:gridCol w:w="236"/>
              <w:gridCol w:w="263"/>
              <w:gridCol w:w="236"/>
              <w:gridCol w:w="258"/>
              <w:gridCol w:w="236"/>
              <w:gridCol w:w="243"/>
              <w:gridCol w:w="245"/>
              <w:gridCol w:w="236"/>
            </w:tblGrid>
            <w:tr w:rsidR="00864574" w:rsidTr="00864574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64574" w:rsidRDefault="00864574" w:rsidP="00864574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8448" behindDoc="0" locked="0" layoutInCell="1" allowOverlap="1" wp14:anchorId="5AFABB87" wp14:editId="5FF90F32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7" name="Polje z besedilom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64574" w:rsidRDefault="00864574" w:rsidP="00864574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FABB87" id="Polje z besedilom 27" o:spid="_x0000_s1041" type="#_x0000_t202" style="position:absolute;margin-left:-12.3pt;margin-top:31.1pt;width:47.25pt;height:20.6pt;rotation:-90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NLHQIAABMEAAAOAAAAZHJzL2Uyb0RvYy54bWysU9tuGyEQfa/Uf0C81+u1fElWXkdp0lSV&#10;0jZSmg9ggfXSAkMBe9f5+gys61jNW1UeEDAzZ+acGdZXg9FkL31QYGtaTqaUSMtBKLut6dOPuw8X&#10;lITIrGAarKzpQQZ6tXn/bt27Ss6gAy2kJwhiQ9W7mnYxuqooAu+kYWECTlo0tuANi3j120J41iO6&#10;0cVsOl0WPXjhPHAZAr7ejka6yfhtK3n83rZBRqJrirXFvPu8N2kvNmtWbT1zneLHMtg/VGGYspj0&#10;BHXLIiM7r95AGcU9BGjjhIMpoG0Vl5kDsimnf7F57JiTmQuKE9xJpvD/YPm3/YMnStR0tqLEMoM9&#10;egD9U5Jn0sgghdJgCNpQqN6FCv0fHUbE4SMM2PBMOrh74L8CsXDTMbuV195D30kmsNAyRRZnoSNO&#10;SCBN/xUEJmS7CBloaL0hHrBL5RK7iys/o0wEk2H/DqeeySESjo9LdFotKOFomi1TWE7IqoSVOuJ8&#10;iJ8lkkiHmnociQzK9vchptpeXZK7hTuldR4LbUlf08vFbJEDzixGRZxarUxNL8Yyc0Ci/MmKfI5M&#10;6fGMCbQ9apBojwLEoRmy7uXij7YNiAOqkvkjV/xVWG8H/pmSHie0puH3jnlJif5iUdnLcj5PI50v&#10;88UKmRN/bmnOLcxyhKpppGQ83sT8DUbO19iBVmU5UqvGSo414+RllY6/JI32+T17vf7lzQsAAAD/&#10;/wMAUEsDBBQABgAIAAAAIQBM1yp42gAAAAcBAAAPAAAAZHJzL2Rvd25yZXYueG1sTI5Na8MwEETv&#10;hf4HsYVeSiIlrktwLYd+UMg1TnpXrI1taq2MpcT2v+/2lB6Hecy8fDu5TlxxCK0nDaulAoFUedtS&#10;reF4+FpsQIRoyJrOE2qYMcC2uL/LTWb9SHu8lrEWPEIhMxqaGPtMylA16ExY+h6Ju7MfnIkch1ra&#10;wYw87jq5VupFOtMSPzSmx48Gq5/y4jTEz9h6+/2kzn4/pu/zrgzSzVo/PkxvryAiTvEGw58+q0PB&#10;Tid/IRtEp2G9YlBDkqYguH5OEhAnxhKlQBa5/O9f/AIAAP//AwBQSwECLQAUAAYACAAAACEAtoM4&#10;kv4AAADhAQAAEwAAAAAAAAAAAAAAAAAAAAAAW0NvbnRlbnRfVHlwZXNdLnhtbFBLAQItABQABgAI&#10;AAAAIQA4/SH/1gAAAJQBAAALAAAAAAAAAAAAAAAAAC8BAABfcmVscy8ucmVsc1BLAQItABQABgAI&#10;AAAAIQBgYzNLHQIAABMEAAAOAAAAAAAAAAAAAAAAAC4CAABkcnMvZTJvRG9jLnhtbFBLAQItABQA&#10;BgAIAAAAIQBM1yp42gAAAAcBAAAPAAAAAAAAAAAAAAAAAHcEAABkcnMvZG93bnJldi54bWxQSwUG&#10;AAAAAAQABADzAAAAfgUAAAAA&#10;" filled="f" stroked="f">
                            <v:textbox>
                              <w:txbxContent>
                                <w:p w:rsidR="00864574" w:rsidRDefault="00864574" w:rsidP="0086457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74" w:rsidRPr="0081345B" w:rsidRDefault="00864574" w:rsidP="00864574">
                  <w:pPr>
                    <w:rPr>
                      <w:lang w:val="it-IT"/>
                    </w:rPr>
                  </w:pPr>
                  <w:r w:rsidRPr="0081345B">
                    <w:rPr>
                      <w:lang w:val="it-IT"/>
                    </w:rPr>
                    <w:t>Panino dolce, caffe d’orzo, fragole</w:t>
                  </w:r>
                </w:p>
                <w:p w:rsidR="00864574" w:rsidRPr="0081345B" w:rsidRDefault="00864574" w:rsidP="0086457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Pr="0081345B" w:rsidRDefault="00864574" w:rsidP="0081345B">
                  <w:pPr>
                    <w:rPr>
                      <w:b/>
                      <w:sz w:val="22"/>
                      <w:szCs w:val="22"/>
                      <w:lang w:val="it-IT"/>
                    </w:rPr>
                  </w:pPr>
                  <w:r w:rsidRPr="0081345B">
                    <w:rPr>
                      <w:b/>
                      <w:sz w:val="22"/>
                      <w:szCs w:val="22"/>
                      <w:lang w:val="it-IT"/>
                    </w:rPr>
                    <w:t xml:space="preserve">Vellutata di verdure, tortellini alla crema di formaggi o sugo di pomodoro, formaggio grattugiato, </w:t>
                  </w:r>
                  <w:r w:rsidR="0081345B" w:rsidRPr="0081345B">
                    <w:rPr>
                      <w:b/>
                      <w:sz w:val="22"/>
                      <w:szCs w:val="22"/>
                      <w:lang w:val="it-IT"/>
                    </w:rPr>
                    <w:t xml:space="preserve">misto di </w:t>
                  </w:r>
                  <w:r w:rsidRPr="0081345B">
                    <w:rPr>
                      <w:b/>
                      <w:sz w:val="22"/>
                      <w:szCs w:val="22"/>
                      <w:lang w:val="it-IT"/>
                    </w:rPr>
                    <w:t>verdure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Pr="0081345B" w:rsidRDefault="0081345B" w:rsidP="0081345B">
                  <w:pPr>
                    <w:rPr>
                      <w:lang w:val="it-IT"/>
                    </w:rPr>
                  </w:pPr>
                  <w:r w:rsidRPr="0081345B">
                    <w:rPr>
                      <w:lang w:val="it-IT"/>
                    </w:rPr>
                    <w:t>Mela, panino ai semi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64574" w:rsidRDefault="00864574" w:rsidP="00864574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9472" behindDoc="0" locked="0" layoutInCell="1" allowOverlap="1" wp14:anchorId="70C8D33E" wp14:editId="635CE8CF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64574" w:rsidRDefault="00864574" w:rsidP="00864574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C8D33E" id="Polje z besedilom 26" o:spid="_x0000_s1042" type="#_x0000_t202" style="position:absolute;margin-left:-13.7pt;margin-top:31.15pt;width:45.1pt;height:20.6pt;rotation:-90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fAGwIAABMEAAAOAAAAZHJzL2Uyb0RvYy54bWysU11v2yAUfZ+0/4B4Xxxb+WitkKpr12lS&#10;t1Xq9gMwxjEbcBmQ2Omv3wVHabS9TfODBVzuufecc9ncjEaTg/RBgWW0nM0pkVZAq+yO0e/fHt5d&#10;URIity3XYCWjRxnozfbtm83gallBD7qVniCIDfXgGO1jdHVRBNFLw8MMnLQY7MAbHnHrd0Xr+YDo&#10;RhfVfL4qBvCt8yBkCHh6PwXpNuN3nRTxa9cFGYlmFHuL+e/zv0n/Yrvh9c5z1ytxaoP/QxeGK4tF&#10;z1D3PHKy9+ovKKOEhwBdnAkwBXSdEjJzQDbl/A82zz13MnNBcYI7yxT+H6z4cnjyRLWMVitKLDfo&#10;0RPoH5K8kEYG2SoNhmAMhRpcqPH+s8OMOL6HEQ3PpIN7BPEzEAt3Pbc7ees9DL3kLTZapsziInXC&#10;CQmkGT5DiwX5PkIGGjtviAd0qVyhu/jlY5SJYDH073j2TI6RCDxcrqv1GiMCQ9UqpeWCvE5YyRHn&#10;Q/wokURaMOpxJDIoPzyGmHp7vZKuW3hQWuex0JYMjF4vq2VOuIgYFXFqtTKMXk1t5oRE+YNt8zpy&#10;pac1FtD2pEGiPQkQx2bMupdnbRtoj6hK5o+M8FVhvz34F0oGnFBGw68995IS/cmistflYpFGOm8W&#10;qANu/GWkuYxwKxCK0UjJtLyL+RlMnG/RgU5lOZJVUyennnHyskqnV5JG+3Kfb72+5e1vAAAA//8D&#10;AFBLAwQUAAYACAAAACEA5uG31twAAAAIAQAADwAAAGRycy9kb3ducmV2LnhtbEyPy07DMBBF90j8&#10;gzVIbFBrkwhIQ5yKh5DYNtC9G0+TiHgcxW6T/D3Dii5H9+jOucV2dr044xg6Txru1woEUu1tR42G&#10;76+PVQYiREPW9J5Qw4IBtuX1VWFy6yfa4bmKjeASCrnR0MY45FKGukVnwtoPSJwd/ehM5HNspB3N&#10;xOWul4lSj9KZjvhDawZ8a7H+qU5OQ3yPnbf7O3X0u+nhdfmsgnSL1rc388sziIhz/IfhT5/VoWSn&#10;gz+RDaLXsEo2TGpIn3gB52mWgjgwl2QKZFnIywHlLwAAAP//AwBQSwECLQAUAAYACAAAACEAtoM4&#10;kv4AAADhAQAAEwAAAAAAAAAAAAAAAAAAAAAAW0NvbnRlbnRfVHlwZXNdLnhtbFBLAQItABQABgAI&#10;AAAAIQA4/SH/1gAAAJQBAAALAAAAAAAAAAAAAAAAAC8BAABfcmVscy8ucmVsc1BLAQItABQABgAI&#10;AAAAIQAuA+fAGwIAABMEAAAOAAAAAAAAAAAAAAAAAC4CAABkcnMvZTJvRG9jLnhtbFBLAQItABQA&#10;BgAIAAAAIQDm4bfW3AAAAAgBAAAPAAAAAAAAAAAAAAAAAHUEAABkcnMvZG93bnJldi54bWxQSwUG&#10;AAAAAAQABADzAAAAfgUAAAAA&#10;" filled="f" stroked="f">
                            <v:textbox>
                              <w:txbxContent>
                                <w:p w:rsidR="00864574" w:rsidRDefault="00864574" w:rsidP="0086457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74" w:rsidRDefault="0081345B" w:rsidP="0081345B">
                  <w:r>
                    <w:t>S</w:t>
                  </w:r>
                  <w:r w:rsidR="00A63D2C">
                    <w:t>alu</w:t>
                  </w:r>
                  <w:r>
                    <w:t>me di pollo, pane d</w:t>
                  </w:r>
                  <w:r w:rsidR="00A63D2C">
                    <w:t>’avena, peperoni</w:t>
                  </w:r>
                  <w:r>
                    <w:t xml:space="preserve"> sottaceto, tisana alla frutta, kiwi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Default="0081345B" w:rsidP="00A63D2C">
                  <w:pPr>
                    <w:rPr>
                      <w:b/>
                    </w:rPr>
                  </w:pPr>
                  <w:r>
                    <w:rPr>
                      <w:b/>
                    </w:rPr>
                    <w:t>Zuppa di carote e semolino</w:t>
                  </w:r>
                  <w:r w:rsidR="00864574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filetto di pesce</w:t>
                  </w:r>
                  <w:r w:rsidR="00864574">
                    <w:rPr>
                      <w:b/>
                    </w:rPr>
                    <w:t xml:space="preserve">, </w:t>
                  </w:r>
                  <w:r w:rsidR="00A63D2C">
                    <w:rPr>
                      <w:b/>
                    </w:rPr>
                    <w:t>bietole e patate</w:t>
                  </w:r>
                  <w:r w:rsidR="00864574">
                    <w:rPr>
                      <w:b/>
                    </w:rPr>
                    <w:t xml:space="preserve">, </w:t>
                  </w:r>
                  <w:r w:rsidR="00A63D2C">
                    <w:rPr>
                      <w:b/>
                    </w:rPr>
                    <w:t>insalata verde o cavolo cappuccio con fagioli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Default="00A63D2C" w:rsidP="00864574">
                  <w:r>
                    <w:t>K</w:t>
                  </w:r>
                  <w:r w:rsidR="00864574">
                    <w:t>efir</w:t>
                  </w:r>
                  <w:r>
                    <w:t xml:space="preserve"> biologico</w:t>
                  </w:r>
                  <w:r w:rsidR="00864574">
                    <w:t>, gri</w:t>
                  </w:r>
                  <w:r>
                    <w:t>s</w:t>
                  </w:r>
                  <w:r w:rsidR="00864574">
                    <w:t>sini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64574" w:rsidRDefault="00864574" w:rsidP="00864574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0496" behindDoc="0" locked="0" layoutInCell="1" allowOverlap="1" wp14:anchorId="7E5C2DA1" wp14:editId="314F70ED">
                            <wp:simplePos x="0" y="0"/>
                            <wp:positionH relativeFrom="column">
                              <wp:posOffset>-238443</wp:posOffset>
                            </wp:positionH>
                            <wp:positionV relativeFrom="paragraph">
                              <wp:posOffset>434022</wp:posOffset>
                            </wp:positionV>
                            <wp:extent cx="634365" cy="261620"/>
                            <wp:effectExtent l="0" t="0" r="0" b="0"/>
                            <wp:wrapNone/>
                            <wp:docPr id="20" name="Polje z besedilom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343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64574" w:rsidRDefault="00864574" w:rsidP="00864574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5C2DA1" id="Polje z besedilom 20" o:spid="_x0000_s1043" type="#_x0000_t202" style="position:absolute;margin-left:-18.8pt;margin-top:34.15pt;width:49.95pt;height:20.6pt;rotation:-90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32HQIAABMEAAAOAAAAZHJzL2Uyb0RvYy54bWysU9Fu2yAUfZ+0f0C8L47TJG2tkKpr12lS&#10;t1bq9gEY45gNuAxI7PTre8FpGm1v0/xgAZd77jnnXlZXg9FkJ31QYBktJ1NKpBXQKLth9Mf3uw8X&#10;lITIbcM1WMnoXgZ6tX7/btW7Ss6gA91ITxDEhqp3jHYxuqooguik4WECTloMtuANj7j1m6LxvEd0&#10;o4vZdLosevCN8yBkCHh6OwbpOuO3rRTxoW2DjEQzitxi/vv8r9O/WK94tfHcdUocaPB/YGG4slj0&#10;CHXLIydbr/6CMkp4CNDGiQBTQNsqIbMGVFNO/1Dz1HEnsxY0J7ijTeH/wYpvu0dPVMPoDO2x3GCP&#10;HkH/lOSZ1DLIRmkwBGNoVO9ChfefHGbE4SMM2PAsOrh7EL8CsXDTcbuR195D30neINEyZRYnqSNO&#10;SCB1/xUaLMi3ETLQ0HpDPGCXyiV2F798jDYRLIYE98eeySESgYfLs/nZckGJwNBsmdJyQV4lrNQR&#10;50P8LFFEWjDqcSQyKN/dh5i4vV1J1y3cKa3zWGhLekYvF7NFTjiJGBVxarUyjF6MNHNCkvzJNnkd&#10;udLjGgtoe/AgyR4NiEM9ZN/L81dva2j26ErWj1rxVSHfDvwzJT1OKKPh95Z7SYn+YtHZy3I+TyOd&#10;N/PFeWqgP43UpxFuBUIxGikZlzcxP4NR8zV2oFXZjtSqkcmBM05edunwStJon+7zrbe3vH4BAAD/&#10;/wMAUEsDBBQABgAIAAAAIQCpTNFA2wAAAAgBAAAPAAAAZHJzL2Rvd25yZXYueG1sTI/BTsMwEETv&#10;SP0Ha5G4oNahEchN41SFColrA9zdeJtExOsodpvk77uc4Liap9k3+W5ynbjiEFpPGp5WCQikytuW&#10;ag1fn+9LBSJEQ9Z0nlDDjAF2xeIuN5n1Ix3xWsZacAmFzGhoYuwzKUPVoDNh5Xskzs5+cCbyOdTS&#10;DmbkctfJdZK8SGda4g+N6fGtweqnvDgN8RBbb78fk7M/js+v80cZpJu1frif9lsQEaf4B8OvPqtD&#10;wU4nfyEbRKdhqdZMakjVBgTnacrTTsylSoEscvl/QHEDAAD//wMAUEsBAi0AFAAGAAgAAAAhALaD&#10;OJL+AAAA4QEAABMAAAAAAAAAAAAAAAAAAAAAAFtDb250ZW50X1R5cGVzXS54bWxQSwECLQAUAAYA&#10;CAAAACEAOP0h/9YAAACUAQAACwAAAAAAAAAAAAAAAAAvAQAAX3JlbHMvLnJlbHNQSwECLQAUAAYA&#10;CAAAACEA5zIN9h0CAAATBAAADgAAAAAAAAAAAAAAAAAuAgAAZHJzL2Uyb0RvYy54bWxQSwECLQAU&#10;AAYACAAAACEAqUzRQNsAAAAIAQAADwAAAAAAAAAAAAAAAAB3BAAAZHJzL2Rvd25yZXYueG1sUEsF&#10;BgAAAAAEAAQA8wAAAH8FAAAAAA==&#10;" filled="f" stroked="f">
                            <v:textbox>
                              <w:txbxContent>
                                <w:p w:rsidR="00864574" w:rsidRDefault="00864574" w:rsidP="0086457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74" w:rsidRDefault="00A63D2C" w:rsidP="00A63D2C">
                  <w:r>
                    <w:t>Semolino di farro biologico</w:t>
                  </w:r>
                  <w:r w:rsidR="00864574" w:rsidRPr="004F6021">
                    <w:t>, banana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Default="00A63D2C" w:rsidP="00A63D2C">
                  <w:pPr>
                    <w:rPr>
                      <w:b/>
                    </w:rPr>
                  </w:pPr>
                  <w:r>
                    <w:rPr>
                      <w:b/>
                    </w:rPr>
                    <w:t>Tagliolini in brodo di gallina</w:t>
                  </w:r>
                  <w:r w:rsidR="00864574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lonza di maiale in umido, risi e bisi, insalata di fagiolini e pomodoro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Default="00A63D2C" w:rsidP="00A63D2C">
                  <w:r>
                    <w:t xml:space="preserve">Fragile, </w:t>
                  </w:r>
                  <w:r w:rsidR="00864574">
                    <w:t>ki</w:t>
                  </w:r>
                  <w:r>
                    <w:t>p</w:t>
                  </w:r>
                  <w:r w:rsidR="00864574">
                    <w:t>fel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64574" w:rsidRDefault="00864574" w:rsidP="00864574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1520" behindDoc="0" locked="0" layoutInCell="1" allowOverlap="1" wp14:anchorId="4FABFC41" wp14:editId="13F92062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64574" w:rsidRDefault="00864574" w:rsidP="00864574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ABFC41" id="Polje z besedilom 17" o:spid="_x0000_s1044" type="#_x0000_t202" style="position:absolute;margin-left:-13.5pt;margin-top:28.25pt;width:44.55pt;height:20.6pt;rotation:-90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 w:rsidR="00864574" w:rsidRDefault="00864574" w:rsidP="0086457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74" w:rsidRDefault="00A63D2C" w:rsidP="00A63D2C">
                  <w:r>
                    <w:t>Patè di pesce, pane nero, pomodoro ciliegino, tisana alle erbe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Default="00A63D2C" w:rsidP="00A63D2C">
                  <w:pPr>
                    <w:rPr>
                      <w:b/>
                    </w:rPr>
                  </w:pPr>
                  <w:r>
                    <w:rPr>
                      <w:b/>
                    </w:rPr>
                    <w:t>Brodo di manzo, bollito di manzo, purè di patate</w:t>
                  </w:r>
                  <w:r w:rsidR="00864574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crema di spinaci, misto di verdure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Default="00A63D2C" w:rsidP="00A63D2C">
                  <w:r>
                    <w:t>Latte biologico</w:t>
                  </w:r>
                  <w:r w:rsidR="00864574">
                    <w:t xml:space="preserve">, </w:t>
                  </w:r>
                  <w:r>
                    <w:t>biscotti al burro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64574" w:rsidRDefault="00864574" w:rsidP="00864574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2544" behindDoc="0" locked="0" layoutInCell="1" allowOverlap="1" wp14:anchorId="575C101D" wp14:editId="01E31170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8" name="Polje z besedilom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0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64574" w:rsidRDefault="00864574" w:rsidP="00864574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5C101D" id="Polje z besedilom 18" o:spid="_x0000_s1045" type="#_x0000_t202" style="position:absolute;margin-left:-11.9pt;margin-top:28.2pt;width:40.95pt;height:20.6pt;rotation:-90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1ZGgIAABMEAAAOAAAAZHJzL2Uyb0RvYy54bWysU8GO0zAQvSPxD5bvNE3Vlm3UdLXssghp&#10;gZUWPsCxncZge4ztNul+PWOndCO4IXKIbI/nzbz3xtvrwWhylD4osDUtZ3NKpOUglN3X9NvX+zdX&#10;lITIrGAarKzpSQZ6vXv9atu7Si6gAy2kJwhiQ9W7mnYxuqooAu+kYWEGTloMtuANi7j1+0J41iO6&#10;0cViPl8XPXjhPHAZAp7ejUG6y/htK3n80rZBRqJrir3F/Pf536R/sduyau+Z6xQ/t8H+oQvDlMWi&#10;F6g7Fhk5ePUXlFHcQ4A2zjiYAtpWcZk5IJty/gebp445mbmgOMFdZAr/D5Z/Pj56ogR6h05ZZtCj&#10;R9DfJXkmjQxSKA2GYAyF6l2o8P6Tw4w4vIMBkzLp4B6A/wjEwm3H7F7eeA99J5nARsuUWUxSR5yQ&#10;QJr+EwgsyA4RMtDQekM8oEvlGt3FLx+jTASLoX+ni2dyiITj4SpNwYoSjqHFOqXlgqxKWMkR50P8&#10;IJFEWtTU40hkUHZ8CDH19nIlXbdwr7TOY6Et6Wu6WS1WOWESMSri1Gplano1tpkTEuX3VuR1ZEqP&#10;ayyg7VmDRHsUIA7NMOq++a1tA+KEqmT+yBVfFfbbgX+mpMcJrWn4eWBeUqI/WlR2Uy6XaaTzZrl6&#10;i8yJn0aaaYRZjlA1jZSMy9uYn8HI+QYdaFWWI1k1dnLuGScvq3R+JWm0p/t86+Ut734BAAD//wMA&#10;UEsDBBQABgAIAAAAIQDvP8AH3AAAAAgBAAAPAAAAZHJzL2Rvd25yZXYueG1sTI/LTsMwEEX3SPyD&#10;NUhsUOuUQAshk4qHkLptgL0bT5OIeBzFbpP8PcMKlqN7deecfDu5Tp1pCK1nhNUyAUVcedtyjfD5&#10;8b54ABWiYWs6z4QwU4BtcXmRm8z6kfd0LmOtZIRDZhCaGPtM61A15ExY+p5YsqMfnIlyDrW2gxll&#10;3HX6NknW2pmW5UNjenptqPouTw4hvsXW26+b5Oj34/3LvCuDdjPi9dX0/AQq0hT/yvCLL+hQCNPB&#10;n9gG1SEs0jtpIqRrUZI83YjJQXqrzSPoItf/BYofAAAA//8DAFBLAQItABQABgAIAAAAIQC2gziS&#10;/gAAAOEBAAATAAAAAAAAAAAAAAAAAAAAAABbQ29udGVudF9UeXBlc10ueG1sUEsBAi0AFAAGAAgA&#10;AAAhADj9If/WAAAAlAEAAAsAAAAAAAAAAAAAAAAALwEAAF9yZWxzLy5yZWxzUEsBAi0AFAAGAAgA&#10;AAAhAHovPVkaAgAAEwQAAA4AAAAAAAAAAAAAAAAALgIAAGRycy9lMm9Eb2MueG1sUEsBAi0AFAAG&#10;AAgAAAAhAO8/wAfcAAAACAEAAA8AAAAAAAAAAAAAAAAAdAQAAGRycy9kb3ducmV2LnhtbFBLBQYA&#10;AAAABAAEAPMAAAB9BQAAAAA=&#10;" filled="f" stroked="f">
                            <v:textbox>
                              <w:txbxContent>
                                <w:p w:rsidR="00864574" w:rsidRDefault="00864574" w:rsidP="0086457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74" w:rsidRDefault="00174CB2" w:rsidP="004F706B">
                  <w:r>
                    <w:t>Yogurt alla frutta e verdur</w:t>
                  </w:r>
                  <w:r w:rsidR="004F706B">
                    <w:t>a</w:t>
                  </w:r>
                  <w:r>
                    <w:t>, kipfel lievitato, mela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Default="00174CB2" w:rsidP="00174C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Spezzatino di pollo con gnocchetti di farina e uova, strudel di ricotta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4574" w:rsidTr="00864574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Pr="006A0781" w:rsidRDefault="00864574" w:rsidP="00864574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6A0781"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74" w:rsidRDefault="004F706B" w:rsidP="004F706B">
                  <w:r>
                    <w:t>Pera, panino con farina di mais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574" w:rsidRDefault="00864574" w:rsidP="0086457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64574" w:rsidRPr="006A0781" w:rsidRDefault="00864574" w:rsidP="00864574">
            <w:pPr>
              <w:rPr>
                <w:b/>
                <w:color w:val="FF0000"/>
                <w:lang w:val="it-IT"/>
              </w:rPr>
            </w:pPr>
            <w:r w:rsidRPr="006A0781">
              <w:rPr>
                <w:b/>
                <w:color w:val="FF0000"/>
                <w:lang w:val="it-IT"/>
              </w:rPr>
              <w:t>Il menù è stato adattato al periodo di emergenza epidemiologica da Covid 19 in conformità alle indicazioni dell'Istituto sanitario nazionale.</w:t>
            </w:r>
          </w:p>
          <w:p w:rsidR="00864574" w:rsidRPr="006A0781" w:rsidRDefault="00864574" w:rsidP="00864574">
            <w:pPr>
              <w:rPr>
                <w:u w:val="single"/>
                <w:lang w:val="it-IT"/>
              </w:rPr>
            </w:pPr>
            <w:hyperlink r:id="rId12" w:anchor="_blank" w:history="1"/>
            <w:r w:rsidRPr="006A0781">
              <w:rPr>
                <w:rStyle w:val="Hyperlink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864574" w:rsidRPr="006A0781" w:rsidRDefault="00864574" w:rsidP="00864574">
            <w:pPr>
              <w:rPr>
                <w:u w:val="single"/>
                <w:lang w:val="it-IT"/>
              </w:rPr>
            </w:pPr>
            <w:r w:rsidRPr="006A0781">
              <w:rPr>
                <w:rStyle w:val="Hyperlink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 w:rsidRPr="006A0781"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864574" w:rsidRPr="006A0781" w:rsidRDefault="00864574" w:rsidP="00864574">
            <w:pPr>
              <w:rPr>
                <w:lang w:val="it-IT"/>
              </w:rPr>
            </w:pPr>
          </w:p>
          <w:p w:rsidR="00864574" w:rsidRPr="006A0781" w:rsidRDefault="00864574" w:rsidP="00864574">
            <w:pPr>
              <w:rPr>
                <w:lang w:val="it-IT"/>
              </w:rPr>
            </w:pPr>
            <w:r w:rsidRPr="006A0781"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 w:rsidRPr="006A0781"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            </w:t>
            </w:r>
            <w:r w:rsidRPr="006A0781"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 w:rsidRPr="006A0781"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:rsidR="00E941E4" w:rsidRPr="00E941E4" w:rsidRDefault="00864574" w:rsidP="00864574">
            <w:pPr>
              <w:suppressAutoHyphens/>
              <w:rPr>
                <w:color w:val="0000FF"/>
                <w:sz w:val="20"/>
                <w:szCs w:val="20"/>
              </w:rPr>
            </w:pPr>
            <w:r w:rsidRPr="006A0781"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 w:rsidRPr="006A0781">
              <w:rPr>
                <w:color w:val="0000FF"/>
                <w:sz w:val="20"/>
                <w:szCs w:val="20"/>
                <w:lang w:val="it-IT"/>
              </w:rPr>
              <w:t>David Starc                                                                                                Tatjana Dominič-Radivojević</w:t>
            </w:r>
            <w:r w:rsidR="00E941E4" w:rsidRPr="00E941E4">
              <w:rPr>
                <w:color w:val="0000FF"/>
                <w:sz w:val="20"/>
                <w:szCs w:val="20"/>
              </w:rPr>
              <w:t xml:space="preserve"> </w:t>
            </w:r>
          </w:p>
          <w:p w:rsidR="00117C04" w:rsidRDefault="00117C04"/>
        </w:tc>
      </w:tr>
    </w:tbl>
    <w:p w:rsidR="00F01F08" w:rsidRDefault="00F01F08"/>
    <w:sectPr w:rsidR="00F01F08" w:rsidSect="00E47F5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0B" w:rsidRDefault="002A510B" w:rsidP="00E47F53">
      <w:r>
        <w:separator/>
      </w:r>
    </w:p>
  </w:endnote>
  <w:endnote w:type="continuationSeparator" w:id="0">
    <w:p w:rsidR="002A510B" w:rsidRDefault="002A510B" w:rsidP="00E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0B" w:rsidRDefault="002A510B" w:rsidP="00E47F53">
      <w:r>
        <w:separator/>
      </w:r>
    </w:p>
  </w:footnote>
  <w:footnote w:type="continuationSeparator" w:id="0">
    <w:p w:rsidR="002A510B" w:rsidRDefault="002A510B" w:rsidP="00E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B"/>
    <w:rsid w:val="000127E5"/>
    <w:rsid w:val="0002668D"/>
    <w:rsid w:val="000354F0"/>
    <w:rsid w:val="0003737D"/>
    <w:rsid w:val="00053960"/>
    <w:rsid w:val="000A2D05"/>
    <w:rsid w:val="000E0D8D"/>
    <w:rsid w:val="000F0D94"/>
    <w:rsid w:val="00100B8F"/>
    <w:rsid w:val="0010526B"/>
    <w:rsid w:val="00117C04"/>
    <w:rsid w:val="0012180F"/>
    <w:rsid w:val="00145F7E"/>
    <w:rsid w:val="00174CB2"/>
    <w:rsid w:val="001866D9"/>
    <w:rsid w:val="001A652C"/>
    <w:rsid w:val="001B2753"/>
    <w:rsid w:val="0021243A"/>
    <w:rsid w:val="00220029"/>
    <w:rsid w:val="002374D8"/>
    <w:rsid w:val="0026174C"/>
    <w:rsid w:val="00281714"/>
    <w:rsid w:val="002A510B"/>
    <w:rsid w:val="00306A09"/>
    <w:rsid w:val="00340044"/>
    <w:rsid w:val="00373CEC"/>
    <w:rsid w:val="00385EA9"/>
    <w:rsid w:val="003F34EF"/>
    <w:rsid w:val="0040643D"/>
    <w:rsid w:val="004076B2"/>
    <w:rsid w:val="00416F6B"/>
    <w:rsid w:val="00430FFD"/>
    <w:rsid w:val="00444AB3"/>
    <w:rsid w:val="004877C5"/>
    <w:rsid w:val="00491E32"/>
    <w:rsid w:val="004B0693"/>
    <w:rsid w:val="004C14A7"/>
    <w:rsid w:val="004F4EB8"/>
    <w:rsid w:val="004F6021"/>
    <w:rsid w:val="004F706B"/>
    <w:rsid w:val="00530B91"/>
    <w:rsid w:val="005500B1"/>
    <w:rsid w:val="00561834"/>
    <w:rsid w:val="00574E53"/>
    <w:rsid w:val="00581CC9"/>
    <w:rsid w:val="00582176"/>
    <w:rsid w:val="005B3735"/>
    <w:rsid w:val="005F4F93"/>
    <w:rsid w:val="00604F1A"/>
    <w:rsid w:val="006212DA"/>
    <w:rsid w:val="00625C4C"/>
    <w:rsid w:val="00627DA3"/>
    <w:rsid w:val="00686550"/>
    <w:rsid w:val="00717D26"/>
    <w:rsid w:val="00731AD3"/>
    <w:rsid w:val="007371B6"/>
    <w:rsid w:val="007A776A"/>
    <w:rsid w:val="007C64DB"/>
    <w:rsid w:val="007D050E"/>
    <w:rsid w:val="007D0A9F"/>
    <w:rsid w:val="007E18DB"/>
    <w:rsid w:val="0081345B"/>
    <w:rsid w:val="008174BA"/>
    <w:rsid w:val="00835AA8"/>
    <w:rsid w:val="008426FD"/>
    <w:rsid w:val="00864574"/>
    <w:rsid w:val="008721E1"/>
    <w:rsid w:val="008A1A52"/>
    <w:rsid w:val="008A3893"/>
    <w:rsid w:val="008B392F"/>
    <w:rsid w:val="008C63C5"/>
    <w:rsid w:val="008D7EE0"/>
    <w:rsid w:val="008E1720"/>
    <w:rsid w:val="00917479"/>
    <w:rsid w:val="00930D88"/>
    <w:rsid w:val="0094641B"/>
    <w:rsid w:val="00972DE1"/>
    <w:rsid w:val="00973587"/>
    <w:rsid w:val="009843CE"/>
    <w:rsid w:val="009A1D8D"/>
    <w:rsid w:val="009A5D07"/>
    <w:rsid w:val="009C0059"/>
    <w:rsid w:val="009D6ECE"/>
    <w:rsid w:val="009F2692"/>
    <w:rsid w:val="009F7BA3"/>
    <w:rsid w:val="00A03A10"/>
    <w:rsid w:val="00A5261D"/>
    <w:rsid w:val="00A63D2C"/>
    <w:rsid w:val="00A8577A"/>
    <w:rsid w:val="00A9355E"/>
    <w:rsid w:val="00AB2F43"/>
    <w:rsid w:val="00AD0E71"/>
    <w:rsid w:val="00B14DDA"/>
    <w:rsid w:val="00B25BC4"/>
    <w:rsid w:val="00B4021E"/>
    <w:rsid w:val="00B47233"/>
    <w:rsid w:val="00BA0825"/>
    <w:rsid w:val="00BA5FF2"/>
    <w:rsid w:val="00BC5AFF"/>
    <w:rsid w:val="00BE2FEB"/>
    <w:rsid w:val="00BE6774"/>
    <w:rsid w:val="00BE6FDB"/>
    <w:rsid w:val="00C1251E"/>
    <w:rsid w:val="00C424DD"/>
    <w:rsid w:val="00C46915"/>
    <w:rsid w:val="00C70C36"/>
    <w:rsid w:val="00C97781"/>
    <w:rsid w:val="00CA53AE"/>
    <w:rsid w:val="00CD4490"/>
    <w:rsid w:val="00D14F78"/>
    <w:rsid w:val="00D3401F"/>
    <w:rsid w:val="00D55BF8"/>
    <w:rsid w:val="00DC3F07"/>
    <w:rsid w:val="00DD0681"/>
    <w:rsid w:val="00DE4903"/>
    <w:rsid w:val="00E074AA"/>
    <w:rsid w:val="00E124FD"/>
    <w:rsid w:val="00E47F53"/>
    <w:rsid w:val="00E93771"/>
    <w:rsid w:val="00E941E4"/>
    <w:rsid w:val="00EA104B"/>
    <w:rsid w:val="00F01F08"/>
    <w:rsid w:val="00F05754"/>
    <w:rsid w:val="00F4540F"/>
    <w:rsid w:val="00F507DD"/>
    <w:rsid w:val="00F564D0"/>
    <w:rsid w:val="00F56E8C"/>
    <w:rsid w:val="00F90763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16E4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96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960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rsid w:val="00E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sid w:val="00E941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92"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ancebevk.si/images/stories/pdf_dokumenti/Solsko-leto_2014-15/PRILOGA%20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B6962-C53B-40F1-B72B-1DD97DE4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Tinka</cp:lastModifiedBy>
  <cp:revision>2</cp:revision>
  <cp:lastPrinted>2021-05-13T10:19:00Z</cp:lastPrinted>
  <dcterms:created xsi:type="dcterms:W3CDTF">2021-05-13T20:41:00Z</dcterms:created>
  <dcterms:modified xsi:type="dcterms:W3CDTF">2021-05-13T20:41:00Z</dcterms:modified>
</cp:coreProperties>
</file>